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B" w:rsidRPr="008F4492" w:rsidRDefault="00D82181" w:rsidP="00903488">
      <w:pPr>
        <w:spacing w:after="0" w:line="240" w:lineRule="auto"/>
        <w:jc w:val="center"/>
        <w:rPr>
          <w:rFonts w:ascii="Arial" w:eastAsia="+mn-ea" w:hAnsi="Arial" w:cs="Arial"/>
          <w:b/>
          <w:color w:val="754199"/>
          <w:kern w:val="24"/>
          <w:sz w:val="38"/>
          <w:szCs w:val="38"/>
          <w:lang w:eastAsia="fr-CA"/>
        </w:rPr>
      </w:pPr>
      <w:bookmarkStart w:id="0" w:name="_GoBack"/>
      <w:bookmarkEnd w:id="0"/>
      <w:r w:rsidRPr="008F4492">
        <w:rPr>
          <w:rFonts w:ascii="Arial" w:hAnsi="Arial" w:cs="Arial"/>
          <w:b/>
          <w:bCs/>
          <w:color w:val="754199"/>
          <w:sz w:val="38"/>
          <w:szCs w:val="38"/>
        </w:rPr>
        <w:t>OUTIL</w:t>
      </w:r>
      <w:r w:rsidR="00F75DBB" w:rsidRPr="008F4492">
        <w:rPr>
          <w:rFonts w:ascii="Arial" w:hAnsi="Arial" w:cs="Arial"/>
          <w:b/>
          <w:bCs/>
          <w:color w:val="754199"/>
          <w:sz w:val="38"/>
          <w:szCs w:val="38"/>
        </w:rPr>
        <w:t xml:space="preserve"> </w:t>
      </w:r>
      <w:r w:rsidR="006229BD" w:rsidRPr="008F4492">
        <w:rPr>
          <w:rFonts w:ascii="Arial" w:hAnsi="Arial" w:cs="Arial"/>
          <w:b/>
          <w:bCs/>
          <w:color w:val="754199"/>
          <w:sz w:val="38"/>
          <w:szCs w:val="38"/>
        </w:rPr>
        <w:t>9</w:t>
      </w:r>
      <w:r w:rsidR="00F75DBB" w:rsidRPr="008F4492">
        <w:rPr>
          <w:rFonts w:ascii="Arial" w:hAnsi="Arial" w:cs="Arial"/>
          <w:b/>
          <w:bCs/>
          <w:color w:val="754199"/>
          <w:sz w:val="38"/>
          <w:szCs w:val="38"/>
        </w:rPr>
        <w:t xml:space="preserve"> – </w:t>
      </w:r>
      <w:r w:rsidR="006229BD" w:rsidRPr="008F4492">
        <w:rPr>
          <w:rFonts w:ascii="Arial" w:hAnsi="Arial" w:cs="Arial"/>
          <w:bCs/>
          <w:color w:val="754199"/>
          <w:sz w:val="38"/>
          <w:szCs w:val="38"/>
        </w:rPr>
        <w:t>Suggestions de pratiques de rétention</w:t>
      </w:r>
    </w:p>
    <w:p w:rsidR="009500A0" w:rsidRPr="006229BD" w:rsidRDefault="009500A0" w:rsidP="00FB6F47">
      <w:pPr>
        <w:spacing w:after="0"/>
        <w:rPr>
          <w:rFonts w:ascii="Arial" w:eastAsiaTheme="minorEastAsia" w:hAnsi="Arial" w:cs="Arial"/>
          <w:kern w:val="24"/>
          <w:sz w:val="20"/>
          <w:szCs w:val="20"/>
        </w:rPr>
      </w:pPr>
    </w:p>
    <w:p w:rsidR="00222FF5" w:rsidRPr="00F670E7" w:rsidRDefault="006229BD" w:rsidP="006229BD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</w:rPr>
      </w:pPr>
      <w:r w:rsidRPr="006229BD">
        <w:rPr>
          <w:rFonts w:ascii="Arial" w:hAnsi="Arial" w:cs="Arial"/>
          <w:b/>
        </w:rPr>
        <w:t>Pratiques de rétention les plus appropriées dans le contexte de l’entreprise</w:t>
      </w:r>
    </w:p>
    <w:tbl>
      <w:tblPr>
        <w:tblStyle w:val="Grilledutableau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370"/>
      </w:tblGrid>
      <w:tr w:rsidR="00222FF5" w:rsidRPr="00707F6C" w:rsidTr="008F4492">
        <w:trPr>
          <w:trHeight w:val="864"/>
        </w:trPr>
        <w:tc>
          <w:tcPr>
            <w:tcW w:w="540" w:type="dxa"/>
            <w:shd w:val="clear" w:color="auto" w:fill="754199"/>
            <w:vAlign w:val="center"/>
          </w:tcPr>
          <w:p w:rsidR="00222FF5" w:rsidRPr="00B22869" w:rsidRDefault="00222FF5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</w:t>
            </w:r>
          </w:p>
        </w:tc>
        <w:tc>
          <w:tcPr>
            <w:tcW w:w="8370" w:type="dxa"/>
            <w:vAlign w:val="center"/>
          </w:tcPr>
          <w:p w:rsidR="00222FF5" w:rsidRPr="00707F6C" w:rsidRDefault="00222FF5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2FF5" w:rsidRPr="00707F6C" w:rsidTr="008F4492">
        <w:trPr>
          <w:trHeight w:val="864"/>
        </w:trPr>
        <w:tc>
          <w:tcPr>
            <w:tcW w:w="540" w:type="dxa"/>
            <w:shd w:val="clear" w:color="auto" w:fill="754199"/>
            <w:vAlign w:val="center"/>
          </w:tcPr>
          <w:p w:rsidR="00222FF5" w:rsidRPr="00B22869" w:rsidRDefault="00222FF5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</w:t>
            </w:r>
          </w:p>
        </w:tc>
        <w:tc>
          <w:tcPr>
            <w:tcW w:w="8370" w:type="dxa"/>
            <w:vAlign w:val="center"/>
          </w:tcPr>
          <w:p w:rsidR="00222FF5" w:rsidRPr="00707F6C" w:rsidRDefault="00222FF5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2FF5" w:rsidRPr="00707F6C" w:rsidTr="008F4492">
        <w:trPr>
          <w:trHeight w:val="864"/>
        </w:trPr>
        <w:tc>
          <w:tcPr>
            <w:tcW w:w="540" w:type="dxa"/>
            <w:shd w:val="clear" w:color="auto" w:fill="754199"/>
            <w:vAlign w:val="center"/>
          </w:tcPr>
          <w:p w:rsidR="00222FF5" w:rsidRPr="00B22869" w:rsidRDefault="00222FF5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3.</w:t>
            </w:r>
          </w:p>
        </w:tc>
        <w:tc>
          <w:tcPr>
            <w:tcW w:w="8370" w:type="dxa"/>
            <w:vAlign w:val="center"/>
          </w:tcPr>
          <w:p w:rsidR="00222FF5" w:rsidRPr="00707F6C" w:rsidRDefault="00222FF5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2FF5" w:rsidRPr="00707F6C" w:rsidTr="008F4492">
        <w:trPr>
          <w:trHeight w:val="864"/>
        </w:trPr>
        <w:tc>
          <w:tcPr>
            <w:tcW w:w="540" w:type="dxa"/>
            <w:shd w:val="clear" w:color="auto" w:fill="754199"/>
            <w:vAlign w:val="center"/>
          </w:tcPr>
          <w:p w:rsidR="00222FF5" w:rsidRDefault="00222FF5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4.</w:t>
            </w:r>
          </w:p>
        </w:tc>
        <w:tc>
          <w:tcPr>
            <w:tcW w:w="8370" w:type="dxa"/>
            <w:vAlign w:val="center"/>
          </w:tcPr>
          <w:p w:rsidR="00222FF5" w:rsidRPr="00707F6C" w:rsidRDefault="00222FF5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29BD" w:rsidRPr="00707F6C" w:rsidTr="008F4492">
        <w:trPr>
          <w:trHeight w:val="864"/>
        </w:trPr>
        <w:tc>
          <w:tcPr>
            <w:tcW w:w="540" w:type="dxa"/>
            <w:shd w:val="clear" w:color="auto" w:fill="754199"/>
            <w:vAlign w:val="center"/>
          </w:tcPr>
          <w:p w:rsidR="006229BD" w:rsidRDefault="006229BD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5.</w:t>
            </w:r>
          </w:p>
        </w:tc>
        <w:tc>
          <w:tcPr>
            <w:tcW w:w="8370" w:type="dxa"/>
            <w:vAlign w:val="center"/>
          </w:tcPr>
          <w:p w:rsidR="006229BD" w:rsidRPr="00707F6C" w:rsidRDefault="006229BD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29BD" w:rsidRPr="00707F6C" w:rsidTr="008F4492">
        <w:trPr>
          <w:trHeight w:val="864"/>
        </w:trPr>
        <w:tc>
          <w:tcPr>
            <w:tcW w:w="540" w:type="dxa"/>
            <w:shd w:val="clear" w:color="auto" w:fill="754199"/>
            <w:vAlign w:val="center"/>
          </w:tcPr>
          <w:p w:rsidR="006229BD" w:rsidRDefault="006229BD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6.</w:t>
            </w:r>
          </w:p>
        </w:tc>
        <w:tc>
          <w:tcPr>
            <w:tcW w:w="8370" w:type="dxa"/>
            <w:vAlign w:val="center"/>
          </w:tcPr>
          <w:p w:rsidR="006229BD" w:rsidRPr="00707F6C" w:rsidRDefault="006229BD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29BD" w:rsidRPr="00707F6C" w:rsidTr="008F4492">
        <w:trPr>
          <w:trHeight w:val="864"/>
        </w:trPr>
        <w:tc>
          <w:tcPr>
            <w:tcW w:w="540" w:type="dxa"/>
            <w:shd w:val="clear" w:color="auto" w:fill="754199"/>
            <w:vAlign w:val="center"/>
          </w:tcPr>
          <w:p w:rsidR="006229BD" w:rsidRDefault="006229BD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7.</w:t>
            </w:r>
          </w:p>
        </w:tc>
        <w:tc>
          <w:tcPr>
            <w:tcW w:w="8370" w:type="dxa"/>
            <w:vAlign w:val="center"/>
          </w:tcPr>
          <w:p w:rsidR="006229BD" w:rsidRPr="00707F6C" w:rsidRDefault="006229BD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29BD" w:rsidRPr="00707F6C" w:rsidTr="008F4492">
        <w:trPr>
          <w:trHeight w:val="864"/>
        </w:trPr>
        <w:tc>
          <w:tcPr>
            <w:tcW w:w="540" w:type="dxa"/>
            <w:shd w:val="clear" w:color="auto" w:fill="754199"/>
            <w:vAlign w:val="center"/>
          </w:tcPr>
          <w:p w:rsidR="006229BD" w:rsidRDefault="006229BD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8.</w:t>
            </w:r>
          </w:p>
        </w:tc>
        <w:tc>
          <w:tcPr>
            <w:tcW w:w="8370" w:type="dxa"/>
            <w:vAlign w:val="center"/>
          </w:tcPr>
          <w:p w:rsidR="006229BD" w:rsidRPr="00707F6C" w:rsidRDefault="006229BD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29BD" w:rsidRPr="00707F6C" w:rsidTr="008F4492">
        <w:trPr>
          <w:trHeight w:val="864"/>
        </w:trPr>
        <w:tc>
          <w:tcPr>
            <w:tcW w:w="540" w:type="dxa"/>
            <w:shd w:val="clear" w:color="auto" w:fill="754199"/>
            <w:vAlign w:val="center"/>
          </w:tcPr>
          <w:p w:rsidR="006229BD" w:rsidRDefault="006229BD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9.</w:t>
            </w:r>
          </w:p>
        </w:tc>
        <w:tc>
          <w:tcPr>
            <w:tcW w:w="8370" w:type="dxa"/>
            <w:vAlign w:val="center"/>
          </w:tcPr>
          <w:p w:rsidR="006229BD" w:rsidRPr="00707F6C" w:rsidRDefault="006229BD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29BD" w:rsidRPr="00707F6C" w:rsidTr="008F4492">
        <w:trPr>
          <w:trHeight w:val="864"/>
        </w:trPr>
        <w:tc>
          <w:tcPr>
            <w:tcW w:w="540" w:type="dxa"/>
            <w:shd w:val="clear" w:color="auto" w:fill="754199"/>
            <w:vAlign w:val="center"/>
          </w:tcPr>
          <w:p w:rsidR="006229BD" w:rsidRDefault="006229BD" w:rsidP="00222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10.</w:t>
            </w:r>
          </w:p>
        </w:tc>
        <w:tc>
          <w:tcPr>
            <w:tcW w:w="8370" w:type="dxa"/>
            <w:vAlign w:val="center"/>
          </w:tcPr>
          <w:p w:rsidR="006229BD" w:rsidRPr="00707F6C" w:rsidRDefault="006229BD" w:rsidP="0084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52FF5" w:rsidRPr="009A7F11" w:rsidRDefault="00F52FF5" w:rsidP="003D7BA8">
      <w:pPr>
        <w:spacing w:after="0"/>
        <w:rPr>
          <w:rFonts w:ascii="Arial" w:eastAsiaTheme="minorEastAsia" w:hAnsi="Arial" w:cs="Arial"/>
          <w:bCs/>
          <w:iCs/>
          <w:kern w:val="24"/>
          <w:sz w:val="10"/>
          <w:szCs w:val="10"/>
          <w:lang w:eastAsia="fr-CA"/>
        </w:rPr>
      </w:pPr>
    </w:p>
    <w:sectPr w:rsidR="00F52FF5" w:rsidRPr="009A7F11" w:rsidSect="00903488">
      <w:footerReference w:type="default" r:id="rId8"/>
      <w:pgSz w:w="12240" w:h="15840"/>
      <w:pgMar w:top="1656" w:right="1656" w:bottom="720" w:left="165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5C" w:rsidRDefault="00817F5C" w:rsidP="005304CD">
      <w:pPr>
        <w:spacing w:after="0" w:line="240" w:lineRule="auto"/>
      </w:pPr>
      <w:r>
        <w:separator/>
      </w:r>
    </w:p>
  </w:endnote>
  <w:endnote w:type="continuationSeparator" w:id="0">
    <w:p w:rsidR="00817F5C" w:rsidRDefault="00817F5C" w:rsidP="005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CD" w:rsidRDefault="005304CD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i/>
        <w:sz w:val="13"/>
        <w:szCs w:val="13"/>
      </w:rPr>
    </w:pPr>
    <w:r w:rsidRPr="00D82181">
      <w:rPr>
        <w:rFonts w:ascii="Arial" w:hAnsi="Arial" w:cs="Arial"/>
        <w:b/>
        <w:sz w:val="16"/>
        <w:szCs w:val="16"/>
      </w:rPr>
      <w:t>Guide de rétention du personnel</w:t>
    </w:r>
    <w:r w:rsidRPr="005304CD">
      <w:rPr>
        <w:rFonts w:ascii="Arial" w:hAnsi="Arial" w:cs="Arial"/>
        <w:sz w:val="16"/>
        <w:szCs w:val="16"/>
      </w:rPr>
      <w:tab/>
    </w:r>
    <w:r w:rsidRPr="00D82181">
      <w:rPr>
        <w:rFonts w:ascii="Arial" w:hAnsi="Arial" w:cs="Arial"/>
        <w:sz w:val="13"/>
        <w:szCs w:val="13"/>
      </w:rPr>
      <w:t xml:space="preserve">©2017 </w:t>
    </w:r>
    <w:r w:rsidRPr="00D82181">
      <w:rPr>
        <w:rFonts w:ascii="Arial" w:hAnsi="Arial" w:cs="Arial"/>
        <w:b/>
        <w:sz w:val="13"/>
        <w:szCs w:val="13"/>
      </w:rPr>
      <w:t>HortiCompétences</w:t>
    </w:r>
    <w:r w:rsidRPr="00D82181">
      <w:rPr>
        <w:rFonts w:ascii="Arial" w:hAnsi="Arial" w:cs="Arial"/>
        <w:sz w:val="13"/>
        <w:szCs w:val="13"/>
      </w:rPr>
      <w:t xml:space="preserve">, </w:t>
    </w:r>
    <w:r w:rsidR="00D82181">
      <w:rPr>
        <w:rFonts w:ascii="Arial" w:hAnsi="Arial" w:cs="Arial"/>
        <w:i/>
        <w:sz w:val="13"/>
        <w:szCs w:val="13"/>
      </w:rPr>
      <w:t>tous droits réservés</w:t>
    </w:r>
  </w:p>
  <w:p w:rsidR="00D82181" w:rsidRPr="00D82181" w:rsidRDefault="00D82181" w:rsidP="005304CD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8910"/>
      </w:tabs>
      <w:rPr>
        <w:rFonts w:ascii="Arial" w:hAnsi="Arial" w:cs="Arial"/>
        <w:sz w:val="13"/>
        <w:szCs w:val="13"/>
      </w:rPr>
    </w:pPr>
    <w:r w:rsidRPr="00D82181">
      <w:rPr>
        <w:rFonts w:ascii="Arial" w:hAnsi="Arial" w:cs="Arial"/>
        <w:sz w:val="13"/>
        <w:szCs w:val="13"/>
      </w:rPr>
      <w:t>Pour les entreprises du secteur de l’horticulture ornementale – commercialisation et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5C" w:rsidRDefault="00817F5C" w:rsidP="005304CD">
      <w:pPr>
        <w:spacing w:after="0" w:line="240" w:lineRule="auto"/>
      </w:pPr>
      <w:r>
        <w:separator/>
      </w:r>
    </w:p>
  </w:footnote>
  <w:footnote w:type="continuationSeparator" w:id="0">
    <w:p w:rsidR="00817F5C" w:rsidRDefault="00817F5C" w:rsidP="0053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AA3"/>
    <w:multiLevelType w:val="hybridMultilevel"/>
    <w:tmpl w:val="A458465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773"/>
    <w:multiLevelType w:val="hybridMultilevel"/>
    <w:tmpl w:val="F916746A"/>
    <w:lvl w:ilvl="0" w:tplc="1B3C42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2B3305"/>
    <w:multiLevelType w:val="hybridMultilevel"/>
    <w:tmpl w:val="0B24BE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59C3"/>
    <w:multiLevelType w:val="hybridMultilevel"/>
    <w:tmpl w:val="C964904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242CEB"/>
    <w:multiLevelType w:val="hybridMultilevel"/>
    <w:tmpl w:val="6CB0345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65912"/>
    <w:multiLevelType w:val="hybridMultilevel"/>
    <w:tmpl w:val="AA82C9BC"/>
    <w:lvl w:ilvl="0" w:tplc="9D0683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BB"/>
    <w:rsid w:val="00044587"/>
    <w:rsid w:val="000746A5"/>
    <w:rsid w:val="00082562"/>
    <w:rsid w:val="00092DBB"/>
    <w:rsid w:val="00093229"/>
    <w:rsid w:val="000D0A3A"/>
    <w:rsid w:val="00133704"/>
    <w:rsid w:val="00190DE8"/>
    <w:rsid w:val="001A7642"/>
    <w:rsid w:val="001D79B2"/>
    <w:rsid w:val="001E2C3A"/>
    <w:rsid w:val="002205A1"/>
    <w:rsid w:val="00222FF5"/>
    <w:rsid w:val="00247FF0"/>
    <w:rsid w:val="00257A9C"/>
    <w:rsid w:val="0029713B"/>
    <w:rsid w:val="002A38E7"/>
    <w:rsid w:val="002C07E8"/>
    <w:rsid w:val="00325148"/>
    <w:rsid w:val="00332604"/>
    <w:rsid w:val="00381CDD"/>
    <w:rsid w:val="003D1BA1"/>
    <w:rsid w:val="003D7BA8"/>
    <w:rsid w:val="00430228"/>
    <w:rsid w:val="00432997"/>
    <w:rsid w:val="00450DEC"/>
    <w:rsid w:val="004656DE"/>
    <w:rsid w:val="0049426D"/>
    <w:rsid w:val="00527E70"/>
    <w:rsid w:val="005304CD"/>
    <w:rsid w:val="0054117E"/>
    <w:rsid w:val="005823C1"/>
    <w:rsid w:val="005B0219"/>
    <w:rsid w:val="005C37FB"/>
    <w:rsid w:val="005C3841"/>
    <w:rsid w:val="005D73A6"/>
    <w:rsid w:val="00607031"/>
    <w:rsid w:val="006229BD"/>
    <w:rsid w:val="00631340"/>
    <w:rsid w:val="006877DB"/>
    <w:rsid w:val="006A1AD2"/>
    <w:rsid w:val="006B0BC1"/>
    <w:rsid w:val="006B5EE7"/>
    <w:rsid w:val="006D2954"/>
    <w:rsid w:val="006D6D4E"/>
    <w:rsid w:val="006E40FE"/>
    <w:rsid w:val="006E737E"/>
    <w:rsid w:val="00707EF9"/>
    <w:rsid w:val="00707F6C"/>
    <w:rsid w:val="007145A3"/>
    <w:rsid w:val="00722A89"/>
    <w:rsid w:val="00730570"/>
    <w:rsid w:val="00742DE9"/>
    <w:rsid w:val="00777638"/>
    <w:rsid w:val="007833C6"/>
    <w:rsid w:val="007A1E7A"/>
    <w:rsid w:val="007B2988"/>
    <w:rsid w:val="007C7A46"/>
    <w:rsid w:val="007E20AD"/>
    <w:rsid w:val="007E2E82"/>
    <w:rsid w:val="007E599F"/>
    <w:rsid w:val="008044BF"/>
    <w:rsid w:val="00817F5C"/>
    <w:rsid w:val="0082171D"/>
    <w:rsid w:val="00830A32"/>
    <w:rsid w:val="00844660"/>
    <w:rsid w:val="008D0E46"/>
    <w:rsid w:val="008E2079"/>
    <w:rsid w:val="008F142A"/>
    <w:rsid w:val="008F4492"/>
    <w:rsid w:val="008F78E4"/>
    <w:rsid w:val="00903488"/>
    <w:rsid w:val="00920593"/>
    <w:rsid w:val="0092125B"/>
    <w:rsid w:val="009500A0"/>
    <w:rsid w:val="009673AA"/>
    <w:rsid w:val="009768FA"/>
    <w:rsid w:val="00983697"/>
    <w:rsid w:val="009876C9"/>
    <w:rsid w:val="009A6001"/>
    <w:rsid w:val="009A7F11"/>
    <w:rsid w:val="009D2F20"/>
    <w:rsid w:val="009D6348"/>
    <w:rsid w:val="009F5477"/>
    <w:rsid w:val="009F77F9"/>
    <w:rsid w:val="00A24406"/>
    <w:rsid w:val="00A714D5"/>
    <w:rsid w:val="00AA14BC"/>
    <w:rsid w:val="00AA6C53"/>
    <w:rsid w:val="00AE1ABD"/>
    <w:rsid w:val="00AE4B2C"/>
    <w:rsid w:val="00B009AB"/>
    <w:rsid w:val="00B048F9"/>
    <w:rsid w:val="00B07E15"/>
    <w:rsid w:val="00B22869"/>
    <w:rsid w:val="00B351B2"/>
    <w:rsid w:val="00BA277E"/>
    <w:rsid w:val="00BA5308"/>
    <w:rsid w:val="00BB4963"/>
    <w:rsid w:val="00C03E7D"/>
    <w:rsid w:val="00C10C2F"/>
    <w:rsid w:val="00C21662"/>
    <w:rsid w:val="00C3415C"/>
    <w:rsid w:val="00C366FD"/>
    <w:rsid w:val="00C50731"/>
    <w:rsid w:val="00C52E2C"/>
    <w:rsid w:val="00CA4AF6"/>
    <w:rsid w:val="00CB15E6"/>
    <w:rsid w:val="00CB5919"/>
    <w:rsid w:val="00CD0AA6"/>
    <w:rsid w:val="00CE662D"/>
    <w:rsid w:val="00CF3209"/>
    <w:rsid w:val="00D34752"/>
    <w:rsid w:val="00D82181"/>
    <w:rsid w:val="00EB01A0"/>
    <w:rsid w:val="00EB5A3B"/>
    <w:rsid w:val="00EF3161"/>
    <w:rsid w:val="00EF7240"/>
    <w:rsid w:val="00F3211D"/>
    <w:rsid w:val="00F52FF5"/>
    <w:rsid w:val="00F55942"/>
    <w:rsid w:val="00F60DDC"/>
    <w:rsid w:val="00F670E7"/>
    <w:rsid w:val="00F75DBB"/>
    <w:rsid w:val="00FA636E"/>
    <w:rsid w:val="00FA6517"/>
    <w:rsid w:val="00FB6F47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B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517"/>
    <w:pPr>
      <w:spacing w:after="0" w:line="240" w:lineRule="auto"/>
      <w:ind w:left="720"/>
      <w:contextualSpacing/>
    </w:pPr>
    <w:rPr>
      <w:rFonts w:eastAsia="Times New Roman" w:cs="Times New Roman"/>
    </w:rPr>
  </w:style>
  <w:style w:type="paragraph" w:styleId="Adressedestinataire">
    <w:name w:val="envelope address"/>
    <w:basedOn w:val="Normal"/>
    <w:uiPriority w:val="99"/>
    <w:semiHidden/>
    <w:unhideWhenUsed/>
    <w:rsid w:val="00844660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libri" w:eastAsiaTheme="majorEastAsia" w:hAnsi="Calibri" w:cstheme="majorBidi"/>
    </w:rPr>
  </w:style>
  <w:style w:type="table" w:styleId="Grilledutableau">
    <w:name w:val="Table Grid"/>
    <w:basedOn w:val="TableauNormal"/>
    <w:uiPriority w:val="39"/>
    <w:rsid w:val="00F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CD"/>
  </w:style>
  <w:style w:type="paragraph" w:styleId="Pieddepage">
    <w:name w:val="footer"/>
    <w:basedOn w:val="Normal"/>
    <w:link w:val="PieddepageCar"/>
    <w:uiPriority w:val="99"/>
    <w:unhideWhenUsed/>
    <w:rsid w:val="005304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146</Characters>
  <Application>Microsoft Office Word</Application>
  <DocSecurity>0</DocSecurity>
  <Lines>29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Carolle</dc:creator>
  <cp:lastModifiedBy>Carolle</cp:lastModifiedBy>
  <cp:revision>6</cp:revision>
  <dcterms:created xsi:type="dcterms:W3CDTF">2017-10-23T21:05:00Z</dcterms:created>
  <dcterms:modified xsi:type="dcterms:W3CDTF">2017-10-24T18:48:00Z</dcterms:modified>
</cp:coreProperties>
</file>